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66C" w:rsidRDefault="00617F4B" w:rsidP="00617F4B">
      <w:pPr>
        <w:rPr>
          <w:b/>
          <w:i/>
        </w:rPr>
      </w:pPr>
      <w:bookmarkStart w:id="0" w:name="_GoBack"/>
      <w:bookmarkEnd w:id="0"/>
      <w:r w:rsidRPr="00617F4B">
        <w:rPr>
          <w:b/>
        </w:rPr>
        <w:t>REGIONY</w:t>
      </w:r>
      <w:r w:rsidRPr="00617F4B">
        <w:rPr>
          <w:b/>
        </w:rPr>
        <w:tab/>
        <w:t xml:space="preserve">                                                                                                                     </w:t>
      </w:r>
      <w:r w:rsidRPr="00617F4B">
        <w:rPr>
          <w:b/>
          <w:i/>
        </w:rPr>
        <w:t>REGIONS</w:t>
      </w:r>
    </w:p>
    <w:p w:rsidR="00D22C96" w:rsidRPr="00617F4B" w:rsidRDefault="002268CA" w:rsidP="001632AF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93345</wp:posOffset>
            </wp:positionV>
            <wp:extent cx="5743575" cy="8757285"/>
            <wp:effectExtent l="0" t="0" r="0" b="0"/>
            <wp:wrapSquare wrapText="bothSides"/>
            <wp:docPr id="4" name="obrázek 4" descr="HD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D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4" t="1685" r="3809" b="1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75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2C96" w:rsidRPr="00617F4B" w:rsidSect="00617F4B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D2A"/>
    <w:rsid w:val="0006268B"/>
    <w:rsid w:val="000775F2"/>
    <w:rsid w:val="000C4EF9"/>
    <w:rsid w:val="001632AF"/>
    <w:rsid w:val="002268CA"/>
    <w:rsid w:val="00383219"/>
    <w:rsid w:val="003F6C29"/>
    <w:rsid w:val="00467662"/>
    <w:rsid w:val="00482708"/>
    <w:rsid w:val="004C4BD0"/>
    <w:rsid w:val="005D7F6D"/>
    <w:rsid w:val="00607210"/>
    <w:rsid w:val="00617F4B"/>
    <w:rsid w:val="0069666C"/>
    <w:rsid w:val="006B4623"/>
    <w:rsid w:val="00752704"/>
    <w:rsid w:val="008D33A6"/>
    <w:rsid w:val="00906537"/>
    <w:rsid w:val="009E76F5"/>
    <w:rsid w:val="00AE103B"/>
    <w:rsid w:val="00AE4AA0"/>
    <w:rsid w:val="00AF6EE9"/>
    <w:rsid w:val="00AF76BD"/>
    <w:rsid w:val="00BB7907"/>
    <w:rsid w:val="00C16047"/>
    <w:rsid w:val="00C370B2"/>
    <w:rsid w:val="00C87F35"/>
    <w:rsid w:val="00CB5C4D"/>
    <w:rsid w:val="00D22C96"/>
    <w:rsid w:val="00D62D2A"/>
    <w:rsid w:val="00D67BE0"/>
    <w:rsid w:val="00DA55FE"/>
    <w:rsid w:val="00FF2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454C5A-7A7E-46E6-846F-2616DDF13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06537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82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270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 Service</dc:creator>
  <cp:lastModifiedBy>Bc. Kateřina Boudová</cp:lastModifiedBy>
  <cp:revision>2</cp:revision>
  <cp:lastPrinted>2016-01-20T13:12:00Z</cp:lastPrinted>
  <dcterms:created xsi:type="dcterms:W3CDTF">2019-02-22T12:34:00Z</dcterms:created>
  <dcterms:modified xsi:type="dcterms:W3CDTF">2019-02-22T12:34:00Z</dcterms:modified>
</cp:coreProperties>
</file>